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9C852" w14:textId="3B3B5C41" w:rsidR="007E4940" w:rsidRPr="008252F2" w:rsidRDefault="00D12D3D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Animals 1</w:t>
      </w:r>
    </w:p>
    <w:p w14:paraId="2BD45F7C" w14:textId="0D5FEA06" w:rsidR="008252F2" w:rsidRDefault="008252F2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3119"/>
      </w:tblGrid>
      <w:tr w:rsidR="008252F2" w14:paraId="1C3354E7" w14:textId="77777777" w:rsidTr="00D16B7F">
        <w:trPr>
          <w:trHeight w:val="567"/>
        </w:trPr>
        <w:tc>
          <w:tcPr>
            <w:tcW w:w="1129" w:type="dxa"/>
            <w:vAlign w:val="center"/>
          </w:tcPr>
          <w:p w14:paraId="32A27418" w14:textId="4E719098" w:rsidR="008252F2" w:rsidRDefault="008252F2" w:rsidP="008252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ejemplo</w:t>
            </w:r>
            <w:proofErr w:type="spellEnd"/>
          </w:p>
        </w:tc>
        <w:tc>
          <w:tcPr>
            <w:tcW w:w="3119" w:type="dxa"/>
            <w:vAlign w:val="center"/>
          </w:tcPr>
          <w:p w14:paraId="1D4C8913" w14:textId="17972B77" w:rsidR="008252F2" w:rsidRDefault="00D12D3D" w:rsidP="008252F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veinte</w:t>
            </w:r>
            <w:proofErr w:type="spellEnd"/>
            <w:r w:rsidR="000F37A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0F37AB">
              <w:rPr>
                <w:rFonts w:ascii="Arial" w:hAnsi="Arial" w:cs="Arial"/>
                <w:sz w:val="24"/>
                <w:szCs w:val="24"/>
              </w:rPr>
              <w:t>elefantes</w:t>
            </w:r>
            <w:proofErr w:type="spellEnd"/>
          </w:p>
        </w:tc>
      </w:tr>
      <w:tr w:rsidR="008252F2" w14:paraId="34B75407" w14:textId="77777777" w:rsidTr="00D16B7F">
        <w:trPr>
          <w:trHeight w:val="567"/>
        </w:trPr>
        <w:tc>
          <w:tcPr>
            <w:tcW w:w="1129" w:type="dxa"/>
            <w:vAlign w:val="center"/>
          </w:tcPr>
          <w:p w14:paraId="784CE1D4" w14:textId="0D129A1E" w:rsidR="008252F2" w:rsidRDefault="008252F2" w:rsidP="008252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38807FE5" w14:textId="1DE39061" w:rsidR="008252F2" w:rsidRDefault="00D12D3D" w:rsidP="008252F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veintiocho</w:t>
            </w:r>
            <w:proofErr w:type="spellEnd"/>
            <w:r w:rsidR="000F37A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0F37AB">
              <w:rPr>
                <w:rFonts w:ascii="Arial" w:hAnsi="Arial" w:cs="Arial"/>
                <w:sz w:val="24"/>
                <w:szCs w:val="24"/>
              </w:rPr>
              <w:t>jirafas</w:t>
            </w:r>
            <w:proofErr w:type="spellEnd"/>
          </w:p>
        </w:tc>
      </w:tr>
      <w:tr w:rsidR="008252F2" w14:paraId="4B29120D" w14:textId="77777777" w:rsidTr="00D16B7F">
        <w:trPr>
          <w:trHeight w:val="567"/>
        </w:trPr>
        <w:tc>
          <w:tcPr>
            <w:tcW w:w="1129" w:type="dxa"/>
            <w:vAlign w:val="center"/>
          </w:tcPr>
          <w:p w14:paraId="781F503B" w14:textId="1DAF2D4B" w:rsidR="008252F2" w:rsidRDefault="008252F2" w:rsidP="008252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14:paraId="6455D068" w14:textId="3E07D1DB" w:rsidR="008252F2" w:rsidRDefault="00D12D3D" w:rsidP="008252F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dieciséis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osos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pardos</w:t>
            </w:r>
            <w:proofErr w:type="spellEnd"/>
          </w:p>
        </w:tc>
      </w:tr>
      <w:tr w:rsidR="008252F2" w14:paraId="25108397" w14:textId="77777777" w:rsidTr="00D16B7F">
        <w:trPr>
          <w:trHeight w:val="567"/>
        </w:trPr>
        <w:tc>
          <w:tcPr>
            <w:tcW w:w="1129" w:type="dxa"/>
            <w:vAlign w:val="center"/>
          </w:tcPr>
          <w:p w14:paraId="01A668A0" w14:textId="64695928" w:rsidR="008252F2" w:rsidRDefault="008252F2" w:rsidP="008252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19" w:type="dxa"/>
            <w:vAlign w:val="center"/>
          </w:tcPr>
          <w:p w14:paraId="680864D1" w14:textId="382218D2" w:rsidR="008252F2" w:rsidRDefault="00D12D3D" w:rsidP="008252F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treinta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cuatro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0F37AB">
              <w:rPr>
                <w:rFonts w:ascii="Arial" w:hAnsi="Arial" w:cs="Arial"/>
                <w:sz w:val="24"/>
                <w:szCs w:val="24"/>
              </w:rPr>
              <w:t>bisontes</w:t>
            </w:r>
            <w:proofErr w:type="spellEnd"/>
          </w:p>
        </w:tc>
      </w:tr>
      <w:tr w:rsidR="008252F2" w14:paraId="02261E0B" w14:textId="77777777" w:rsidTr="00D16B7F">
        <w:trPr>
          <w:trHeight w:val="567"/>
        </w:trPr>
        <w:tc>
          <w:tcPr>
            <w:tcW w:w="1129" w:type="dxa"/>
            <w:vAlign w:val="center"/>
          </w:tcPr>
          <w:p w14:paraId="0594F8BF" w14:textId="388E353D" w:rsidR="008252F2" w:rsidRDefault="008252F2" w:rsidP="008252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19" w:type="dxa"/>
            <w:vAlign w:val="center"/>
          </w:tcPr>
          <w:p w14:paraId="3F177667" w14:textId="041EE2A6" w:rsidR="008252F2" w:rsidRDefault="00D12D3D" w:rsidP="008252F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veintidós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cebras</w:t>
            </w:r>
            <w:proofErr w:type="spellEnd"/>
          </w:p>
        </w:tc>
      </w:tr>
      <w:tr w:rsidR="008252F2" w14:paraId="0D531DF2" w14:textId="77777777" w:rsidTr="00D16B7F">
        <w:trPr>
          <w:trHeight w:val="567"/>
        </w:trPr>
        <w:tc>
          <w:tcPr>
            <w:tcW w:w="1129" w:type="dxa"/>
            <w:vAlign w:val="center"/>
          </w:tcPr>
          <w:p w14:paraId="0B5B508F" w14:textId="429D399B" w:rsidR="008252F2" w:rsidRDefault="008252F2" w:rsidP="008252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19" w:type="dxa"/>
            <w:vAlign w:val="center"/>
          </w:tcPr>
          <w:p w14:paraId="492E3925" w14:textId="0B3920F6" w:rsidR="008252F2" w:rsidRDefault="00D12D3D" w:rsidP="008252F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treinta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tres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avestruces</w:t>
            </w:r>
            <w:proofErr w:type="spellEnd"/>
          </w:p>
        </w:tc>
      </w:tr>
      <w:tr w:rsidR="008252F2" w14:paraId="36846735" w14:textId="77777777" w:rsidTr="00D16B7F">
        <w:trPr>
          <w:trHeight w:val="567"/>
        </w:trPr>
        <w:tc>
          <w:tcPr>
            <w:tcW w:w="1129" w:type="dxa"/>
            <w:vAlign w:val="center"/>
          </w:tcPr>
          <w:p w14:paraId="48B08B7B" w14:textId="24B7BDFC" w:rsidR="008252F2" w:rsidRDefault="008252F2" w:rsidP="008252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19" w:type="dxa"/>
            <w:vAlign w:val="center"/>
          </w:tcPr>
          <w:p w14:paraId="37E3BADC" w14:textId="69787DB7" w:rsidR="008252F2" w:rsidRDefault="00D12D3D" w:rsidP="008252F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diecisiete</w:t>
            </w:r>
            <w:proofErr w:type="spellEnd"/>
            <w:r w:rsidR="000F37A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0F37AB">
              <w:rPr>
                <w:rFonts w:ascii="Arial" w:hAnsi="Arial" w:cs="Arial"/>
                <w:sz w:val="24"/>
                <w:szCs w:val="24"/>
              </w:rPr>
              <w:t>caballos</w:t>
            </w:r>
            <w:proofErr w:type="spellEnd"/>
          </w:p>
        </w:tc>
      </w:tr>
      <w:tr w:rsidR="008252F2" w14:paraId="4A22EFBC" w14:textId="77777777" w:rsidTr="00D16B7F">
        <w:trPr>
          <w:trHeight w:val="567"/>
        </w:trPr>
        <w:tc>
          <w:tcPr>
            <w:tcW w:w="1129" w:type="dxa"/>
            <w:vAlign w:val="center"/>
          </w:tcPr>
          <w:p w14:paraId="10783B91" w14:textId="38003BBF" w:rsidR="008252F2" w:rsidRDefault="008252F2" w:rsidP="008252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119" w:type="dxa"/>
            <w:vAlign w:val="center"/>
          </w:tcPr>
          <w:p w14:paraId="6F91DEF2" w14:textId="3A51B194" w:rsidR="008252F2" w:rsidRDefault="00D12D3D" w:rsidP="008252F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treinta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cinco</w:t>
            </w:r>
            <w:proofErr w:type="spellEnd"/>
            <w:r w:rsidR="000F37AB">
              <w:rPr>
                <w:rFonts w:ascii="Arial" w:hAnsi="Arial" w:cs="Arial"/>
                <w:sz w:val="24"/>
                <w:szCs w:val="24"/>
              </w:rPr>
              <w:t xml:space="preserve"> llamas</w:t>
            </w:r>
          </w:p>
        </w:tc>
      </w:tr>
      <w:tr w:rsidR="008252F2" w14:paraId="4265912D" w14:textId="77777777" w:rsidTr="00D16B7F">
        <w:trPr>
          <w:trHeight w:val="567"/>
        </w:trPr>
        <w:tc>
          <w:tcPr>
            <w:tcW w:w="1129" w:type="dxa"/>
            <w:vAlign w:val="center"/>
          </w:tcPr>
          <w:p w14:paraId="3953E905" w14:textId="7C00E7FF" w:rsidR="008252F2" w:rsidRDefault="008252F2" w:rsidP="008252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119" w:type="dxa"/>
            <w:vAlign w:val="center"/>
          </w:tcPr>
          <w:p w14:paraId="631F49F8" w14:textId="31FA185D" w:rsidR="008252F2" w:rsidRDefault="00D12D3D" w:rsidP="008252F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veintiún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gorilas</w:t>
            </w:r>
            <w:proofErr w:type="spellEnd"/>
          </w:p>
        </w:tc>
      </w:tr>
      <w:tr w:rsidR="008252F2" w14:paraId="70EB1692" w14:textId="77777777" w:rsidTr="00D16B7F">
        <w:trPr>
          <w:trHeight w:val="567"/>
        </w:trPr>
        <w:tc>
          <w:tcPr>
            <w:tcW w:w="1129" w:type="dxa"/>
            <w:vAlign w:val="center"/>
          </w:tcPr>
          <w:p w14:paraId="4D7F3C45" w14:textId="49D12B21" w:rsidR="008252F2" w:rsidRDefault="008252F2" w:rsidP="008252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119" w:type="dxa"/>
            <w:vAlign w:val="center"/>
          </w:tcPr>
          <w:p w14:paraId="25380380" w14:textId="1C8AE707" w:rsidR="008252F2" w:rsidRDefault="00D12D3D" w:rsidP="008252F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diecinueve</w:t>
            </w:r>
            <w:proofErr w:type="spellEnd"/>
            <w:r w:rsidR="000F37A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0F37AB">
              <w:rPr>
                <w:rFonts w:ascii="Arial" w:hAnsi="Arial" w:cs="Arial"/>
                <w:sz w:val="24"/>
                <w:szCs w:val="24"/>
              </w:rPr>
              <w:t>monos</w:t>
            </w:r>
            <w:proofErr w:type="spellEnd"/>
          </w:p>
        </w:tc>
      </w:tr>
    </w:tbl>
    <w:p w14:paraId="33A190B8" w14:textId="62C9E6CA" w:rsidR="008252F2" w:rsidRDefault="008252F2">
      <w:pPr>
        <w:rPr>
          <w:rFonts w:ascii="Arial" w:hAnsi="Arial" w:cs="Arial"/>
          <w:sz w:val="24"/>
          <w:szCs w:val="24"/>
        </w:rPr>
      </w:pPr>
    </w:p>
    <w:p w14:paraId="26CC4422" w14:textId="77777777" w:rsidR="00D67A96" w:rsidRDefault="00D67A96">
      <w:pPr>
        <w:rPr>
          <w:rFonts w:ascii="Arial" w:hAnsi="Arial" w:cs="Arial"/>
          <w:sz w:val="24"/>
          <w:szCs w:val="24"/>
        </w:rPr>
      </w:pPr>
    </w:p>
    <w:p w14:paraId="76A7B6E2" w14:textId="0FC8D004" w:rsidR="000F37AB" w:rsidRDefault="002073D9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Timings:</w:t>
      </w:r>
    </w:p>
    <w:p w14:paraId="25E0F01D" w14:textId="3B185986" w:rsidR="002073D9" w:rsidRDefault="002073D9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Ejemplo</w:t>
      </w:r>
      <w:proofErr w:type="spellEnd"/>
      <w:r>
        <w:rPr>
          <w:rFonts w:ascii="Arial" w:hAnsi="Arial" w:cs="Arial"/>
          <w:sz w:val="24"/>
          <w:szCs w:val="24"/>
        </w:rPr>
        <w:tab/>
        <w:t>0.00</w:t>
      </w:r>
    </w:p>
    <w:p w14:paraId="41684707" w14:textId="4668A56B" w:rsidR="002073D9" w:rsidRDefault="002073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0.08</w:t>
      </w:r>
      <w:r>
        <w:rPr>
          <w:rFonts w:ascii="Arial" w:hAnsi="Arial" w:cs="Arial"/>
          <w:sz w:val="24"/>
          <w:szCs w:val="24"/>
        </w:rPr>
        <w:tab/>
      </w:r>
    </w:p>
    <w:p w14:paraId="0ECE2D65" w14:textId="4E990C59" w:rsidR="002073D9" w:rsidRDefault="002073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0.18</w:t>
      </w:r>
    </w:p>
    <w:p w14:paraId="7E3CAB3E" w14:textId="239A1C17" w:rsidR="002073D9" w:rsidRDefault="002073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0.28</w:t>
      </w:r>
    </w:p>
    <w:p w14:paraId="3A9DFEAB" w14:textId="54FF4845" w:rsidR="002073D9" w:rsidRDefault="002073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0.38</w:t>
      </w:r>
    </w:p>
    <w:p w14:paraId="58E826BB" w14:textId="31E412AB" w:rsidR="002073D9" w:rsidRDefault="002073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0.47</w:t>
      </w:r>
    </w:p>
    <w:p w14:paraId="17740AF7" w14:textId="751A0017" w:rsidR="002073D9" w:rsidRDefault="002073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0.57</w:t>
      </w:r>
    </w:p>
    <w:p w14:paraId="6AA382B7" w14:textId="785F025B" w:rsidR="002073D9" w:rsidRDefault="002073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1.06</w:t>
      </w:r>
    </w:p>
    <w:p w14:paraId="649BC2E3" w14:textId="438EB818" w:rsidR="002073D9" w:rsidRDefault="002073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1.16</w:t>
      </w:r>
    </w:p>
    <w:p w14:paraId="2DEB53BB" w14:textId="2B10C2A1" w:rsidR="002073D9" w:rsidRPr="008252F2" w:rsidRDefault="002073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1.24</w:t>
      </w:r>
    </w:p>
    <w:sectPr w:rsidR="002073D9" w:rsidRPr="008252F2" w:rsidSect="008252F2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CAD7F3" w14:textId="77777777" w:rsidR="00D832D4" w:rsidRDefault="00D832D4" w:rsidP="00D832D4">
      <w:pPr>
        <w:spacing w:after="0" w:line="240" w:lineRule="auto"/>
      </w:pPr>
      <w:r>
        <w:separator/>
      </w:r>
    </w:p>
  </w:endnote>
  <w:endnote w:type="continuationSeparator" w:id="0">
    <w:p w14:paraId="56C2B488" w14:textId="77777777" w:rsidR="00D832D4" w:rsidRDefault="00D832D4" w:rsidP="00D83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47FB9A" w14:textId="273B9E13" w:rsidR="00D832D4" w:rsidRPr="00D832D4" w:rsidRDefault="00D832D4" w:rsidP="00D832D4">
    <w:pPr>
      <w:pStyle w:val="Footer"/>
      <w:jc w:val="right"/>
      <w:rPr>
        <w:rFonts w:ascii="Arial Rounded MT Bold" w:hAnsi="Arial Rounded MT Bold"/>
        <w:sz w:val="16"/>
      </w:rPr>
    </w:pPr>
    <w:r w:rsidRPr="00D832D4">
      <w:rPr>
        <w:rFonts w:ascii="Arial Rounded MT Bold" w:hAnsi="Arial Rounded MT Bold"/>
        <w:sz w:val="16"/>
      </w:rPr>
      <w:t xml:space="preserve">© Light Bulb Languages 2021 CS </w:t>
    </w:r>
    <w:hyperlink r:id="rId1" w:history="1">
      <w:r w:rsidRPr="00D832D4">
        <w:rPr>
          <w:rStyle w:val="Hyperlink"/>
          <w:rFonts w:ascii="Arial Rounded MT Bold" w:hAnsi="Arial Rounded MT Bold"/>
          <w:sz w:val="16"/>
        </w:rPr>
        <w:t>http://www.lightbulblanguages.co.uk</w:t>
      </w:r>
    </w:hyperlink>
    <w:r w:rsidRPr="00D832D4"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2AC133" w14:textId="77777777" w:rsidR="00D832D4" w:rsidRDefault="00D832D4" w:rsidP="00D832D4">
      <w:pPr>
        <w:spacing w:after="0" w:line="240" w:lineRule="auto"/>
      </w:pPr>
      <w:r>
        <w:separator/>
      </w:r>
    </w:p>
  </w:footnote>
  <w:footnote w:type="continuationSeparator" w:id="0">
    <w:p w14:paraId="4E0C1DD6" w14:textId="77777777" w:rsidR="00D832D4" w:rsidRDefault="00D832D4" w:rsidP="00D832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2F2"/>
    <w:rsid w:val="000F37AB"/>
    <w:rsid w:val="002073D9"/>
    <w:rsid w:val="00546756"/>
    <w:rsid w:val="007E4940"/>
    <w:rsid w:val="008252F2"/>
    <w:rsid w:val="00AC6A01"/>
    <w:rsid w:val="00B02402"/>
    <w:rsid w:val="00D12D3D"/>
    <w:rsid w:val="00D16B7F"/>
    <w:rsid w:val="00D67A96"/>
    <w:rsid w:val="00D832D4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5E6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5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832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32D4"/>
  </w:style>
  <w:style w:type="paragraph" w:styleId="Footer">
    <w:name w:val="footer"/>
    <w:basedOn w:val="Normal"/>
    <w:link w:val="FooterChar"/>
    <w:uiPriority w:val="99"/>
    <w:unhideWhenUsed/>
    <w:rsid w:val="00D832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32D4"/>
  </w:style>
  <w:style w:type="character" w:styleId="Hyperlink">
    <w:name w:val="Hyperlink"/>
    <w:basedOn w:val="DefaultParagraphFont"/>
    <w:uiPriority w:val="99"/>
    <w:unhideWhenUsed/>
    <w:rsid w:val="00D832D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5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832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32D4"/>
  </w:style>
  <w:style w:type="paragraph" w:styleId="Footer">
    <w:name w:val="footer"/>
    <w:basedOn w:val="Normal"/>
    <w:link w:val="FooterChar"/>
    <w:uiPriority w:val="99"/>
    <w:unhideWhenUsed/>
    <w:rsid w:val="00D832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32D4"/>
  </w:style>
  <w:style w:type="character" w:styleId="Hyperlink">
    <w:name w:val="Hyperlink"/>
    <w:basedOn w:val="DefaultParagraphFont"/>
    <w:uiPriority w:val="99"/>
    <w:unhideWhenUsed/>
    <w:rsid w:val="00D832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</cp:lastModifiedBy>
  <cp:revision>5</cp:revision>
  <dcterms:created xsi:type="dcterms:W3CDTF">2021-06-23T12:29:00Z</dcterms:created>
  <dcterms:modified xsi:type="dcterms:W3CDTF">2021-06-23T12:38:00Z</dcterms:modified>
</cp:coreProperties>
</file>