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46" w:rsidRDefault="002A6B29" w:rsidP="005B65A0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-128270</wp:posOffset>
                </wp:positionV>
                <wp:extent cx="487045" cy="215265"/>
                <wp:effectExtent l="6985" t="11430" r="10795" b="1143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95pt;margin-top:-10.1pt;width:38.35pt;height:16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7v3JAIAAFA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" strokecolor="white">
                <v:textbox>
                  <w:txbxContent>
                    <w:p w:rsidR="00947546" w:rsidRPr="005B65A0" w:rsidRDefault="0094754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86995</wp:posOffset>
                </wp:positionV>
                <wp:extent cx="396875" cy="353695"/>
                <wp:effectExtent l="11430" t="17145" r="10795" b="10160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.85pt;margin-top:6.85pt;width:31.25pt;height:27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" strokeweight="1.5pt">
                <v:stroke dashstyle="1 1" endcap="round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-136525</wp:posOffset>
                </wp:positionV>
                <wp:extent cx="454660" cy="276225"/>
                <wp:effectExtent l="8255" t="12700" r="13335" b="635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MID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52.15pt;margin-top:-10.75pt;width:35.8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" strokecolor="white">
                <v:textbox>
                  <w:txbxContent>
                    <w:p w:rsidR="00947546" w:rsidRPr="005B65A0" w:rsidRDefault="0094754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MID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3795395</wp:posOffset>
                </wp:positionH>
                <wp:positionV relativeFrom="paragraph">
                  <wp:posOffset>-136525</wp:posOffset>
                </wp:positionV>
                <wp:extent cx="414020" cy="223520"/>
                <wp:effectExtent l="13970" t="12700" r="10160" b="11430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98.85pt;margin-top:-10.75pt;width:32.6pt;height:1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" strokecolor="white">
                <v:textbox>
                  <w:txbxContent>
                    <w:p w:rsidR="00947546" w:rsidRPr="005B65A0" w:rsidRDefault="0094754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78740</wp:posOffset>
                </wp:positionV>
                <wp:extent cx="396875" cy="353695"/>
                <wp:effectExtent l="12065" t="18415" r="10160" b="18415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00.2pt;margin-top:6.2pt;width:31.25pt;height:2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" strokeweight="1.5pt">
                <v:stroke dashstyle="1 1" endcap="round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78740</wp:posOffset>
                </wp:positionV>
                <wp:extent cx="396875" cy="353695"/>
                <wp:effectExtent l="17780" t="18415" r="13970" b="1841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52.15pt;margin-top:6.2pt;width:31.25pt;height:27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" strokeweight="1.5pt">
                <v:stroke dashstyle="1 1" endcap="round"/>
              </v:rect>
            </w:pict>
          </mc:Fallback>
        </mc:AlternateContent>
      </w:r>
    </w:p>
    <w:p w:rsidR="00947546" w:rsidRDefault="002A6B29" w:rsidP="005B65A0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92710</wp:posOffset>
                </wp:positionV>
                <wp:extent cx="1345565" cy="364490"/>
                <wp:effectExtent l="7620" t="8890" r="8890" b="762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>
                            <w:pPr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B65A0"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  <w:t>measuring</w:t>
                            </w:r>
                            <w:proofErr w:type="gramEnd"/>
                            <w:r w:rsidRPr="005B65A0"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  <w:t xml:space="preserve"> progress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16.85pt;margin-top:7.3pt;width:105.95pt;height:28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" strokecolor="white">
                <v:textbox>
                  <w:txbxContent>
                    <w:p w:rsidR="00947546" w:rsidRPr="005B65A0" w:rsidRDefault="00947546">
                      <w:pPr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5B65A0"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  <w:t>measuring</w:t>
                      </w:r>
                      <w:proofErr w:type="gramEnd"/>
                      <w:r w:rsidRPr="005B65A0"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  <w:t xml:space="preserve"> progress</w:t>
                      </w:r>
                    </w:p>
                  </w:txbxContent>
                </v:textbox>
              </v:shape>
            </w:pict>
          </mc:Fallback>
        </mc:AlternateContent>
      </w:r>
    </w:p>
    <w:p w:rsidR="00947546" w:rsidRPr="00775A40" w:rsidRDefault="00947546" w:rsidP="005B65A0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proofErr w:type="gramStart"/>
      <w:r w:rsidRPr="00775A40">
        <w:rPr>
          <w:rFonts w:ascii="Comic Sans MS" w:hAnsi="Comic Sans MS"/>
          <w:b/>
          <w:sz w:val="32"/>
          <w:szCs w:val="32"/>
          <w:u w:val="single"/>
        </w:rPr>
        <w:t>¿</w:t>
      </w:r>
      <w:proofErr w:type="spellStart"/>
      <w:r w:rsidRPr="00775A40">
        <w:rPr>
          <w:rFonts w:ascii="Comic Sans MS" w:hAnsi="Comic Sans MS"/>
          <w:b/>
          <w:sz w:val="32"/>
          <w:szCs w:val="32"/>
          <w:u w:val="single"/>
        </w:rPr>
        <w:t>Cómo</w:t>
      </w:r>
      <w:proofErr w:type="spellEnd"/>
      <w:r w:rsidRPr="00775A40">
        <w:rPr>
          <w:rFonts w:ascii="Comic Sans MS" w:hAnsi="Comic Sans MS"/>
          <w:b/>
          <w:sz w:val="32"/>
          <w:szCs w:val="32"/>
          <w:u w:val="single"/>
        </w:rPr>
        <w:t xml:space="preserve"> </w:t>
      </w:r>
      <w:proofErr w:type="spellStart"/>
      <w:r w:rsidRPr="00775A40">
        <w:rPr>
          <w:rFonts w:ascii="Comic Sans MS" w:hAnsi="Comic Sans MS"/>
          <w:b/>
          <w:sz w:val="32"/>
          <w:szCs w:val="32"/>
          <w:u w:val="single"/>
        </w:rPr>
        <w:t>ayudas</w:t>
      </w:r>
      <w:proofErr w:type="spellEnd"/>
      <w:r w:rsidRPr="00775A40">
        <w:rPr>
          <w:rFonts w:ascii="Comic Sans MS" w:hAnsi="Comic Sans MS"/>
          <w:b/>
          <w:sz w:val="32"/>
          <w:szCs w:val="32"/>
          <w:u w:val="single"/>
        </w:rPr>
        <w:t xml:space="preserve"> en casa?</w:t>
      </w:r>
      <w:proofErr w:type="gramEnd"/>
    </w:p>
    <w:p w:rsidR="00947546" w:rsidRPr="00775A40" w:rsidRDefault="002A6B29" w:rsidP="005B65A0">
      <w:pPr>
        <w:rPr>
          <w:rFonts w:ascii="Comic Sans MS" w:hAnsi="Comic Sans MS"/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151765</wp:posOffset>
            </wp:positionV>
            <wp:extent cx="1416685" cy="1329055"/>
            <wp:effectExtent l="0" t="0" r="0" b="4445"/>
            <wp:wrapTight wrapText="bothSides">
              <wp:wrapPolygon edited="0">
                <wp:start x="6971" y="0"/>
                <wp:lineTo x="581" y="1548"/>
                <wp:lineTo x="0" y="1858"/>
                <wp:lineTo x="581" y="5263"/>
                <wp:lineTo x="1743" y="10217"/>
                <wp:lineTo x="1743" y="15790"/>
                <wp:lineTo x="3776" y="20124"/>
                <wp:lineTo x="4066" y="21363"/>
                <wp:lineTo x="5809" y="21363"/>
                <wp:lineTo x="15684" y="20434"/>
                <wp:lineTo x="21203" y="15790"/>
                <wp:lineTo x="21203" y="14861"/>
                <wp:lineTo x="20041" y="10527"/>
                <wp:lineTo x="19751" y="10217"/>
                <wp:lineTo x="18299" y="5263"/>
                <wp:lineTo x="18589" y="4025"/>
                <wp:lineTo x="15104" y="2167"/>
                <wp:lineTo x="9294" y="0"/>
                <wp:lineTo x="6971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68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546" w:rsidRPr="00775A40">
        <w:rPr>
          <w:rFonts w:ascii="Comic Sans MS" w:hAnsi="Comic Sans MS"/>
          <w:i/>
        </w:rPr>
        <w:t>Talking about helping at home</w:t>
      </w:r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los </w:t>
      </w:r>
      <w:proofErr w:type="spellStart"/>
      <w:r>
        <w:rPr>
          <w:rFonts w:ascii="Comic Sans MS" w:hAnsi="Comic Sans MS"/>
        </w:rPr>
        <w:t>platos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Plancho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ropa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Quito el </w:t>
      </w:r>
      <w:proofErr w:type="spellStart"/>
      <w:r>
        <w:rPr>
          <w:rFonts w:ascii="Comic Sans MS" w:hAnsi="Comic Sans MS"/>
        </w:rPr>
        <w:t>polvo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ropa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Cocino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Paso la </w:t>
      </w:r>
      <w:proofErr w:type="spellStart"/>
      <w:r>
        <w:rPr>
          <w:rFonts w:ascii="Comic Sans MS" w:hAnsi="Comic Sans MS"/>
        </w:rPr>
        <w:t>aspiradora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Pongo</w:t>
      </w:r>
      <w:proofErr w:type="spellEnd"/>
      <w:r>
        <w:rPr>
          <w:rFonts w:ascii="Comic Sans MS" w:hAnsi="Comic Sans MS"/>
        </w:rPr>
        <w:t xml:space="preserve"> la mesa</w:t>
      </w:r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Quito la mesa</w:t>
      </w:r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Hago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cama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Saco la </w:t>
      </w:r>
      <w:proofErr w:type="spellStart"/>
      <w:r>
        <w:rPr>
          <w:rFonts w:ascii="Comic Sans MS" w:hAnsi="Comic Sans MS"/>
        </w:rPr>
        <w:t>basura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el </w:t>
      </w:r>
      <w:proofErr w:type="spellStart"/>
      <w:r>
        <w:rPr>
          <w:rFonts w:ascii="Comic Sans MS" w:hAnsi="Comic Sans MS"/>
        </w:rPr>
        <w:t>coche</w:t>
      </w:r>
      <w:proofErr w:type="spellEnd"/>
    </w:p>
    <w:p w:rsidR="00947546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Arreglo</w:t>
      </w:r>
      <w:proofErr w:type="spellEnd"/>
      <w:r>
        <w:rPr>
          <w:rFonts w:ascii="Comic Sans MS" w:hAnsi="Comic Sans MS"/>
        </w:rPr>
        <w:t xml:space="preserve"> mi </w:t>
      </w:r>
      <w:proofErr w:type="spellStart"/>
      <w:r>
        <w:rPr>
          <w:rFonts w:ascii="Comic Sans MS" w:hAnsi="Comic Sans MS"/>
        </w:rPr>
        <w:t>dormitorio</w:t>
      </w:r>
      <w:proofErr w:type="spellEnd"/>
    </w:p>
    <w:p w:rsidR="00947546" w:rsidRPr="004B6F03" w:rsidRDefault="00947546" w:rsidP="00616A2E">
      <w:pPr>
        <w:pStyle w:val="ListParagraph"/>
        <w:numPr>
          <w:ilvl w:val="0"/>
          <w:numId w:val="4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Hago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canguro</w:t>
      </w:r>
      <w:proofErr w:type="spellEnd"/>
    </w:p>
    <w:p w:rsidR="00947546" w:rsidRPr="005B65A0" w:rsidRDefault="002A6B29">
      <w:pPr>
        <w:rPr>
          <w:rFonts w:ascii="Comic Sans MS" w:hAnsi="Comic Sans MS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-120015</wp:posOffset>
                </wp:positionV>
                <wp:extent cx="487045" cy="215265"/>
                <wp:effectExtent l="5715" t="11430" r="12065" b="1143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 w:rsidP="00616A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5.4pt;margin-top:-9.45pt;width:38.35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" strokecolor="white">
                <v:textbox>
                  <w:txbxContent>
                    <w:p w:rsidR="00947546" w:rsidRPr="005B65A0" w:rsidRDefault="00947546" w:rsidP="00616A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95250</wp:posOffset>
                </wp:positionV>
                <wp:extent cx="396875" cy="353695"/>
                <wp:effectExtent l="10160" t="17145" r="12065" b="1016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.7pt;margin-top:7.5pt;width:31.25pt;height:2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" strokeweight="1.5pt">
                <v:stroke dashstyle="1 1" endcap="round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-128270</wp:posOffset>
                </wp:positionV>
                <wp:extent cx="454660" cy="276225"/>
                <wp:effectExtent l="6985" t="12700" r="5080" b="635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 w:rsidP="00616A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MID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156.7pt;margin-top:-10.1pt;width:35.8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" strokecolor="white">
                <v:textbox>
                  <w:txbxContent>
                    <w:p w:rsidR="00947546" w:rsidRPr="005B65A0" w:rsidRDefault="00947546" w:rsidP="00616A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MID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3853180</wp:posOffset>
                </wp:positionH>
                <wp:positionV relativeFrom="paragraph">
                  <wp:posOffset>-128270</wp:posOffset>
                </wp:positionV>
                <wp:extent cx="414020" cy="223520"/>
                <wp:effectExtent l="12700" t="12700" r="11430" b="1143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 w:rsidP="00616A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65A0">
                              <w:rPr>
                                <w:b/>
                                <w:sz w:val="16"/>
                                <w:szCs w:val="16"/>
                              </w:rP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303.4pt;margin-top:-10.1pt;width:32.6pt;height: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" strokecolor="white">
                <v:textbox>
                  <w:txbxContent>
                    <w:p w:rsidR="00947546" w:rsidRPr="005B65A0" w:rsidRDefault="00947546" w:rsidP="00616A2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65A0">
                        <w:rPr>
                          <w:b/>
                          <w:sz w:val="16"/>
                          <w:szCs w:val="16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3870325</wp:posOffset>
                </wp:positionH>
                <wp:positionV relativeFrom="paragraph">
                  <wp:posOffset>86995</wp:posOffset>
                </wp:positionV>
                <wp:extent cx="396875" cy="353695"/>
                <wp:effectExtent l="10795" t="18415" r="11430" b="1841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04.75pt;margin-top:6.85pt;width:31.25pt;height:2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" strokeweight="1.5pt">
                <v:stroke dashstyle="1 1" endcap="round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86995</wp:posOffset>
                </wp:positionV>
                <wp:extent cx="396875" cy="353695"/>
                <wp:effectExtent l="16510" t="18415" r="15240" b="1841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56.7pt;margin-top:6.85pt;width:31.25pt;height:2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" strokeweight="1.5pt">
                <v:stroke dashstyle="1 1" endcap="round"/>
              </v:rect>
            </w:pict>
          </mc:Fallback>
        </mc:AlternateContent>
      </w:r>
    </w:p>
    <w:p w:rsidR="00947546" w:rsidRDefault="0050626C" w:rsidP="00616A2E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29258" wp14:editId="34C4F025">
                <wp:simplePos x="0" y="0"/>
                <wp:positionH relativeFrom="column">
                  <wp:posOffset>1544320</wp:posOffset>
                </wp:positionH>
                <wp:positionV relativeFrom="paragraph">
                  <wp:posOffset>204469</wp:posOffset>
                </wp:positionV>
                <wp:extent cx="1345565" cy="295275"/>
                <wp:effectExtent l="0" t="0" r="26035" b="2857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546" w:rsidRPr="005B65A0" w:rsidRDefault="00947546" w:rsidP="00616A2E">
                            <w:pPr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B65A0"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  <w:t>measuring</w:t>
                            </w:r>
                            <w:proofErr w:type="gramEnd"/>
                            <w:r w:rsidRPr="005B65A0">
                              <w:rPr>
                                <w:rFonts w:ascii="Bradley Hand ITC" w:hAnsi="Bradley Hand ITC"/>
                                <w:i/>
                                <w:sz w:val="20"/>
                                <w:szCs w:val="20"/>
                              </w:rPr>
                              <w:t xml:space="preserve"> progress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121.6pt;margin-top:16.1pt;width:105.9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" strokecolor="white">
                <v:textbox>
                  <w:txbxContent>
                    <w:p w:rsidR="00947546" w:rsidRPr="005B65A0" w:rsidRDefault="00947546" w:rsidP="00616A2E">
                      <w:pPr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5B65A0"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  <w:t>measuring</w:t>
                      </w:r>
                      <w:proofErr w:type="gramEnd"/>
                      <w:r w:rsidRPr="005B65A0">
                        <w:rPr>
                          <w:rFonts w:ascii="Bradley Hand ITC" w:hAnsi="Bradley Hand ITC"/>
                          <w:i/>
                          <w:sz w:val="20"/>
                          <w:szCs w:val="20"/>
                        </w:rPr>
                        <w:t xml:space="preserve"> progress</w:t>
                      </w:r>
                    </w:p>
                  </w:txbxContent>
                </v:textbox>
              </v:shape>
            </w:pict>
          </mc:Fallback>
        </mc:AlternateContent>
      </w:r>
    </w:p>
    <w:p w:rsidR="00947546" w:rsidRPr="00616A2E" w:rsidRDefault="00947546" w:rsidP="002A6B29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proofErr w:type="gramStart"/>
      <w:r w:rsidRPr="00616A2E">
        <w:rPr>
          <w:rFonts w:ascii="Comic Sans MS" w:hAnsi="Comic Sans MS"/>
          <w:b/>
          <w:sz w:val="32"/>
          <w:szCs w:val="32"/>
          <w:u w:val="single"/>
        </w:rPr>
        <w:t>¿</w:t>
      </w:r>
      <w:proofErr w:type="spellStart"/>
      <w:r w:rsidRPr="00616A2E">
        <w:rPr>
          <w:rFonts w:ascii="Comic Sans MS" w:hAnsi="Comic Sans MS"/>
          <w:b/>
          <w:sz w:val="32"/>
          <w:szCs w:val="32"/>
          <w:u w:val="single"/>
        </w:rPr>
        <w:t>Cómo</w:t>
      </w:r>
      <w:proofErr w:type="spellEnd"/>
      <w:r w:rsidRPr="00616A2E">
        <w:rPr>
          <w:rFonts w:ascii="Comic Sans MS" w:hAnsi="Comic Sans MS"/>
          <w:b/>
          <w:sz w:val="32"/>
          <w:szCs w:val="32"/>
          <w:u w:val="single"/>
        </w:rPr>
        <w:t xml:space="preserve"> </w:t>
      </w:r>
      <w:proofErr w:type="spellStart"/>
      <w:r w:rsidRPr="00616A2E">
        <w:rPr>
          <w:rFonts w:ascii="Comic Sans MS" w:hAnsi="Comic Sans MS"/>
          <w:b/>
          <w:sz w:val="32"/>
          <w:szCs w:val="32"/>
          <w:u w:val="single"/>
        </w:rPr>
        <w:t>ayudas</w:t>
      </w:r>
      <w:proofErr w:type="spellEnd"/>
      <w:r w:rsidRPr="00616A2E">
        <w:rPr>
          <w:rFonts w:ascii="Comic Sans MS" w:hAnsi="Comic Sans MS"/>
          <w:b/>
          <w:sz w:val="32"/>
          <w:szCs w:val="32"/>
          <w:u w:val="single"/>
        </w:rPr>
        <w:t xml:space="preserve"> en casa?</w:t>
      </w:r>
      <w:proofErr w:type="gramEnd"/>
    </w:p>
    <w:p w:rsidR="00947546" w:rsidRPr="00616A2E" w:rsidRDefault="002A6B29" w:rsidP="00616A2E">
      <w:pPr>
        <w:rPr>
          <w:rFonts w:ascii="Comic Sans MS" w:hAnsi="Comic Sans MS"/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151765</wp:posOffset>
            </wp:positionV>
            <wp:extent cx="1416685" cy="1329055"/>
            <wp:effectExtent l="0" t="0" r="0" b="4445"/>
            <wp:wrapTight wrapText="bothSides">
              <wp:wrapPolygon edited="0">
                <wp:start x="6971" y="0"/>
                <wp:lineTo x="581" y="1548"/>
                <wp:lineTo x="0" y="1858"/>
                <wp:lineTo x="581" y="5263"/>
                <wp:lineTo x="1743" y="10217"/>
                <wp:lineTo x="1743" y="15790"/>
                <wp:lineTo x="3776" y="20124"/>
                <wp:lineTo x="4066" y="21363"/>
                <wp:lineTo x="5809" y="21363"/>
                <wp:lineTo x="15684" y="20434"/>
                <wp:lineTo x="21203" y="15790"/>
                <wp:lineTo x="21203" y="14861"/>
                <wp:lineTo x="20041" y="10527"/>
                <wp:lineTo x="19751" y="10217"/>
                <wp:lineTo x="18299" y="5263"/>
                <wp:lineTo x="18589" y="4025"/>
                <wp:lineTo x="15104" y="2167"/>
                <wp:lineTo x="9294" y="0"/>
                <wp:lineTo x="6971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68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546" w:rsidRPr="00616A2E">
        <w:rPr>
          <w:rFonts w:ascii="Comic Sans MS" w:hAnsi="Comic Sans MS"/>
          <w:i/>
        </w:rPr>
        <w:t>Talking about helping at home</w:t>
      </w:r>
      <w:bookmarkStart w:id="0" w:name="_GoBack"/>
      <w:bookmarkEnd w:id="0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los </w:t>
      </w:r>
      <w:proofErr w:type="spellStart"/>
      <w:r>
        <w:rPr>
          <w:rFonts w:ascii="Comic Sans MS" w:hAnsi="Comic Sans MS"/>
        </w:rPr>
        <w:t>platos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Plancho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ropa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Quito el </w:t>
      </w:r>
      <w:proofErr w:type="spellStart"/>
      <w:r>
        <w:rPr>
          <w:rFonts w:ascii="Comic Sans MS" w:hAnsi="Comic Sans MS"/>
        </w:rPr>
        <w:t>polvo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ropa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Cocino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Paso la </w:t>
      </w:r>
      <w:proofErr w:type="spellStart"/>
      <w:r>
        <w:rPr>
          <w:rFonts w:ascii="Comic Sans MS" w:hAnsi="Comic Sans MS"/>
        </w:rPr>
        <w:t>aspiradora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Pongo</w:t>
      </w:r>
      <w:proofErr w:type="spellEnd"/>
      <w:r>
        <w:rPr>
          <w:rFonts w:ascii="Comic Sans MS" w:hAnsi="Comic Sans MS"/>
        </w:rPr>
        <w:t xml:space="preserve"> la mesa</w:t>
      </w:r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Quito la mesa</w:t>
      </w:r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Hago</w:t>
      </w:r>
      <w:proofErr w:type="spellEnd"/>
      <w:r>
        <w:rPr>
          <w:rFonts w:ascii="Comic Sans MS" w:hAnsi="Comic Sans MS"/>
        </w:rPr>
        <w:t xml:space="preserve"> la </w:t>
      </w:r>
      <w:proofErr w:type="spellStart"/>
      <w:r>
        <w:rPr>
          <w:rFonts w:ascii="Comic Sans MS" w:hAnsi="Comic Sans MS"/>
        </w:rPr>
        <w:t>cama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Saco la </w:t>
      </w:r>
      <w:proofErr w:type="spellStart"/>
      <w:r>
        <w:rPr>
          <w:rFonts w:ascii="Comic Sans MS" w:hAnsi="Comic Sans MS"/>
        </w:rPr>
        <w:t>basura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Lavo</w:t>
      </w:r>
      <w:proofErr w:type="spellEnd"/>
      <w:r>
        <w:rPr>
          <w:rFonts w:ascii="Comic Sans MS" w:hAnsi="Comic Sans MS"/>
        </w:rPr>
        <w:t xml:space="preserve"> el </w:t>
      </w:r>
      <w:proofErr w:type="spellStart"/>
      <w:r>
        <w:rPr>
          <w:rFonts w:ascii="Comic Sans MS" w:hAnsi="Comic Sans MS"/>
        </w:rPr>
        <w:t>coche</w:t>
      </w:r>
      <w:proofErr w:type="spellEnd"/>
    </w:p>
    <w:p w:rsidR="00947546" w:rsidRDefault="00947546" w:rsidP="00616A2E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Arreglo</w:t>
      </w:r>
      <w:proofErr w:type="spellEnd"/>
      <w:r>
        <w:rPr>
          <w:rFonts w:ascii="Comic Sans MS" w:hAnsi="Comic Sans MS"/>
        </w:rPr>
        <w:t xml:space="preserve"> mi </w:t>
      </w:r>
      <w:proofErr w:type="spellStart"/>
      <w:r>
        <w:rPr>
          <w:rFonts w:ascii="Comic Sans MS" w:hAnsi="Comic Sans MS"/>
        </w:rPr>
        <w:t>dormitorio</w:t>
      </w:r>
      <w:proofErr w:type="spellEnd"/>
    </w:p>
    <w:p w:rsidR="00947546" w:rsidRPr="005B65A0" w:rsidRDefault="00947546" w:rsidP="002A6B29">
      <w:pPr>
        <w:pStyle w:val="ListParagraph"/>
        <w:numPr>
          <w:ilvl w:val="0"/>
          <w:numId w:val="5"/>
        </w:numPr>
        <w:spacing w:line="480" w:lineRule="auto"/>
        <w:ind w:left="714" w:hanging="357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Hago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canguro</w:t>
      </w:r>
      <w:proofErr w:type="spellEnd"/>
    </w:p>
    <w:sectPr w:rsidR="00947546" w:rsidRPr="005B65A0" w:rsidSect="00616A2E">
      <w:footerReference w:type="default" r:id="rId9"/>
      <w:pgSz w:w="16838" w:h="11906" w:orient="landscape"/>
      <w:pgMar w:top="340" w:right="1440" w:bottom="340" w:left="144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29" w:rsidRDefault="002A6B29" w:rsidP="002A6B29">
      <w:pPr>
        <w:spacing w:after="0" w:line="240" w:lineRule="auto"/>
      </w:pPr>
      <w:r>
        <w:separator/>
      </w:r>
    </w:p>
  </w:endnote>
  <w:endnote w:type="continuationSeparator" w:id="0">
    <w:p w:rsidR="002A6B29" w:rsidRDefault="002A6B29" w:rsidP="002A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B29" w:rsidRPr="002A6B29" w:rsidRDefault="002A6B29" w:rsidP="002A6B2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A6B29">
      <w:rPr>
        <w:rFonts w:ascii="Arial Rounded MT Bold" w:hAnsi="Arial Rounded MT Bold"/>
        <w:sz w:val="16"/>
        <w:szCs w:val="16"/>
      </w:rPr>
      <w:t>©Light Bulb Languages/</w:t>
    </w:r>
    <w:proofErr w:type="spellStart"/>
    <w:r w:rsidRPr="002A6B29">
      <w:rPr>
        <w:rFonts w:ascii="Arial Rounded MT Bold" w:hAnsi="Arial Rounded MT Bold"/>
        <w:sz w:val="16"/>
        <w:szCs w:val="16"/>
      </w:rPr>
      <w:t>SBell</w:t>
    </w:r>
    <w:proofErr w:type="spellEnd"/>
    <w:r w:rsidRPr="002A6B29"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 w:rsidRPr="002A6B2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A6B2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29" w:rsidRDefault="002A6B29" w:rsidP="002A6B29">
      <w:pPr>
        <w:spacing w:after="0" w:line="240" w:lineRule="auto"/>
      </w:pPr>
      <w:r>
        <w:separator/>
      </w:r>
    </w:p>
  </w:footnote>
  <w:footnote w:type="continuationSeparator" w:id="0">
    <w:p w:rsidR="002A6B29" w:rsidRDefault="002A6B29" w:rsidP="002A6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57B75"/>
    <w:multiLevelType w:val="hybridMultilevel"/>
    <w:tmpl w:val="8C4CB688"/>
    <w:lvl w:ilvl="0" w:tplc="1540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4E5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5ED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8423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27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3E10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6AD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C8A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806C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231E55"/>
    <w:multiLevelType w:val="hybridMultilevel"/>
    <w:tmpl w:val="8C4CB688"/>
    <w:lvl w:ilvl="0" w:tplc="1540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4E5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5ED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8423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27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3E10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6AD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C8A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806C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82B03D7"/>
    <w:multiLevelType w:val="hybridMultilevel"/>
    <w:tmpl w:val="6A74607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9F3A91"/>
    <w:multiLevelType w:val="hybridMultilevel"/>
    <w:tmpl w:val="8C4CB688"/>
    <w:lvl w:ilvl="0" w:tplc="1540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24E53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5ED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8423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827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3E10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6AD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C8A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806C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6E5350"/>
    <w:multiLevelType w:val="hybridMultilevel"/>
    <w:tmpl w:val="6A74607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A0"/>
    <w:rsid w:val="00105345"/>
    <w:rsid w:val="00230575"/>
    <w:rsid w:val="002A6B29"/>
    <w:rsid w:val="00313475"/>
    <w:rsid w:val="00344AA5"/>
    <w:rsid w:val="004B6F03"/>
    <w:rsid w:val="0050626C"/>
    <w:rsid w:val="0056677A"/>
    <w:rsid w:val="005A28E0"/>
    <w:rsid w:val="005B65A0"/>
    <w:rsid w:val="00616A2E"/>
    <w:rsid w:val="006B60FA"/>
    <w:rsid w:val="00775A40"/>
    <w:rsid w:val="0086455F"/>
    <w:rsid w:val="00947546"/>
    <w:rsid w:val="00A737F3"/>
    <w:rsid w:val="00A936F3"/>
    <w:rsid w:val="00CF264A"/>
    <w:rsid w:val="00E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6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B6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5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6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B2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A6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B29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2A6B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6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B6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5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6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B2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A6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B29"/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2A6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8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Clare</cp:lastModifiedBy>
  <cp:revision>3</cp:revision>
  <dcterms:created xsi:type="dcterms:W3CDTF">2014-04-25T12:12:00Z</dcterms:created>
  <dcterms:modified xsi:type="dcterms:W3CDTF">2014-04-25T12:12:00Z</dcterms:modified>
</cp:coreProperties>
</file>